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B66AC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D0E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D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июня</w:t>
      </w:r>
      <w:r w:rsidR="00B66A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C9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E91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</w:t>
      </w:r>
      <w:r w:rsidR="00AD4C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  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D0E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9B45BE" w:rsidP="00AD4C9C">
      <w:pPr>
        <w:wordWrap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принятии в первом чтении «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AD4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B5FB9" w:rsidRPr="00323CBA" w:rsidRDefault="001B5FB9" w:rsidP="00F24928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AD4C9C" w:rsidP="00F2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502D7B" w:rsidRPr="00502D7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15.05.2024 № 99-ФЗ «О внесении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изменений в Федеральный закон «Об основных гарантиях избирательных прав и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права на участие в референдуме граждан Российской Федерации» и отдельные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законодательные акты Российской Федерации», Федеральным законом от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06.10.2003 № 131 -ФЗ «Об общих принципах организации местного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самоуправления в Российской Федерации», Уставом внутригородского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муниципального образования города федерального значения Санкт-Петербурга</w:t>
      </w:r>
      <w:r w:rsidR="00502D7B">
        <w:rPr>
          <w:rFonts w:ascii="Times New Roman" w:hAnsi="Times New Roman" w:cs="Times New Roman"/>
          <w:sz w:val="24"/>
          <w:szCs w:val="24"/>
        </w:rPr>
        <w:t xml:space="preserve"> </w:t>
      </w:r>
      <w:r w:rsidR="00502D7B" w:rsidRPr="00502D7B">
        <w:rPr>
          <w:rFonts w:ascii="Times New Roman" w:hAnsi="Times New Roman" w:cs="Times New Roman"/>
          <w:sz w:val="24"/>
          <w:szCs w:val="24"/>
        </w:rPr>
        <w:t>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gramEnd"/>
    </w:p>
    <w:p w:rsidR="00207A56" w:rsidRDefault="00207A56" w:rsidP="00F24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6F2B32" w:rsidRPr="00323CBA" w:rsidRDefault="001B5FB9" w:rsidP="00F2492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 w:rsidR="00207A56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207A56" w:rsidP="00F24928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6F2B32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9B45BE" w:rsidRPr="00502D7B" w:rsidRDefault="006F2B32" w:rsidP="00F24928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A6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B45BE"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первом чтении изменения и дополнения в Устав</w:t>
      </w:r>
      <w:r w:rsidR="009B4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</w:t>
      </w:r>
      <w:r w:rsidR="00100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9B45BE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униципального образования </w:t>
      </w:r>
      <w:r w:rsidR="009B4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города федерального значения </w:t>
      </w:r>
      <w:r w:rsidR="009B45BE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поселок Стрельна, принятый </w:t>
      </w:r>
      <w:r w:rsidR="009B45BE" w:rsidRPr="00262D38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</w:t>
      </w:r>
      <w:r w:rsidR="009B45BE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дополнениями, </w:t>
      </w:r>
      <w:r w:rsidR="009B45BE" w:rsidRPr="00323CBA">
        <w:rPr>
          <w:rFonts w:ascii="Times New Roman" w:hAnsi="Times New Roman" w:cs="Times New Roman"/>
          <w:sz w:val="24"/>
          <w:szCs w:val="24"/>
        </w:rPr>
        <w:t xml:space="preserve">принятыми </w:t>
      </w:r>
      <w:r w:rsidR="009B45BE" w:rsidRPr="00A70078">
        <w:rPr>
          <w:rFonts w:ascii="Times New Roman" w:hAnsi="Times New Roman" w:cs="Times New Roman"/>
          <w:sz w:val="24"/>
          <w:szCs w:val="24"/>
        </w:rPr>
        <w:t>р</w:t>
      </w:r>
      <w:r w:rsidR="009B45BE" w:rsidRPr="00323CBA">
        <w:rPr>
          <w:rFonts w:ascii="Times New Roman" w:hAnsi="Times New Roman" w:cs="Times New Roman"/>
          <w:sz w:val="24"/>
          <w:szCs w:val="24"/>
        </w:rPr>
        <w:t>ешени</w:t>
      </w:r>
      <w:r w:rsidR="009B45BE">
        <w:rPr>
          <w:rFonts w:ascii="Times New Roman" w:hAnsi="Times New Roman" w:cs="Times New Roman"/>
          <w:sz w:val="24"/>
          <w:szCs w:val="24"/>
        </w:rPr>
        <w:t>ями</w:t>
      </w:r>
      <w:r w:rsidR="009B45BE" w:rsidRPr="00323CBA">
        <w:rPr>
          <w:rFonts w:ascii="Times New Roman" w:hAnsi="Times New Roman" w:cs="Times New Roman"/>
          <w:sz w:val="24"/>
          <w:szCs w:val="24"/>
        </w:rPr>
        <w:t xml:space="preserve"> Муниципального Совета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9B45BE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9B45BE">
        <w:rPr>
          <w:rFonts w:ascii="Times New Roman" w:hAnsi="Times New Roman" w:cs="Times New Roman"/>
          <w:sz w:val="24"/>
          <w:szCs w:val="24"/>
        </w:rPr>
        <w:t>елок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9B45BE"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="009B45BE"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="009B45BE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9B45B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B45BE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45BE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6" w:tgtFrame="_blank" w:history="1">
        <w:r w:rsidR="009B45BE" w:rsidRPr="008E386B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 w:rsidR="009B45BE">
        <w:t xml:space="preserve">, </w:t>
      </w:r>
      <w:hyperlink r:id="rId7" w:tgtFrame="_blank" w:history="1">
        <w:r w:rsidR="009B45BE" w:rsidRPr="00502D7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gtFrame="_blank" w:history="1"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="009B45BE" w:rsidRPr="00502D7B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gtFrame="_blank" w:history="1"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>от</w:t>
        </w:r>
        <w:proofErr w:type="gramEnd"/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27.02.2023 №  08</w:t>
        </w:r>
      </w:hyperlink>
      <w:r w:rsidR="009B45BE" w:rsidRPr="00502D7B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gtFrame="_blank" w:history="1">
        <w:r w:rsidR="009B45BE" w:rsidRPr="00502D7B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502D7B" w:rsidRPr="00502D7B">
        <w:rPr>
          <w:rFonts w:ascii="Times New Roman" w:hAnsi="Times New Roman" w:cs="Times New Roman"/>
          <w:sz w:val="24"/>
          <w:szCs w:val="24"/>
        </w:rPr>
        <w:t>, от 16.05.2024 №46</w:t>
      </w:r>
      <w:r w:rsidR="009B45BE" w:rsidRPr="00502D7B">
        <w:rPr>
          <w:rFonts w:ascii="Times New Roman" w:hAnsi="Times New Roman" w:cs="Times New Roman"/>
          <w:sz w:val="24"/>
          <w:szCs w:val="24"/>
        </w:rPr>
        <w:t xml:space="preserve">   согласно приложению № 1</w:t>
      </w:r>
      <w:r w:rsidR="009B45BE" w:rsidRPr="00502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45BE" w:rsidRPr="00AD4C9C" w:rsidRDefault="00AD4C9C" w:rsidP="00F2492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      2. </w:t>
      </w:r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депутатам Муниципального Совета, Главе местной администрации, 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общественным организациями, трудовым коллективам и гражданам Муниципального </w:t>
      </w:r>
      <w:proofErr w:type="gramStart"/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>образования поселок Стрельна до</w:t>
      </w:r>
      <w:r w:rsidR="006D0ECF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="00FF6BA1">
        <w:rPr>
          <w:rFonts w:ascii="Times New Roman" w:eastAsia="Calibri" w:hAnsi="Times New Roman"/>
          <w:spacing w:val="-2"/>
          <w:sz w:val="24"/>
          <w:szCs w:val="24"/>
        </w:rPr>
        <w:t xml:space="preserve">25 июля 2024 </w:t>
      </w:r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года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д.69, литер А. Муниципальный Совет Муниципального образования поселок Стрельна или по факсу 421-43-03, 421-39-88, справки по телефону 421-43-03, </w:t>
      </w:r>
      <w:proofErr w:type="spellStart"/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="009B45BE" w:rsidRPr="00AD4C9C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12" w:history="1"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ms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ovet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@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mo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-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  <w:lang w:val="en-US"/>
          </w:rPr>
          <w:t>strelna</w:t>
        </w:r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.</w:t>
        </w:r>
        <w:proofErr w:type="spellStart"/>
        <w:r w:rsidR="009B45BE" w:rsidRPr="00AD4C9C">
          <w:rPr>
            <w:rStyle w:val="a6"/>
            <w:rFonts w:ascii="Times New Roman" w:eastAsia="Calibri" w:hAnsi="Times New Roman"/>
            <w:color w:val="auto"/>
            <w:spacing w:val="-2"/>
            <w:sz w:val="24"/>
            <w:szCs w:val="24"/>
          </w:rPr>
          <w:t>ru</w:t>
        </w:r>
        <w:proofErr w:type="spellEnd"/>
      </w:hyperlink>
      <w:r w:rsidR="009B45BE" w:rsidRPr="008E386B">
        <w:t xml:space="preserve"> </w:t>
      </w:r>
      <w:r w:rsidR="009B45BE" w:rsidRPr="00AD4C9C">
        <w:rPr>
          <w:rFonts w:ascii="Times New Roman" w:hAnsi="Times New Roman" w:cs="Times New Roman"/>
          <w:sz w:val="24"/>
          <w:szCs w:val="24"/>
        </w:rPr>
        <w:t>(понедельник – четверг с 09.00 до 18.00</w:t>
      </w:r>
      <w:proofErr w:type="gramEnd"/>
      <w:r w:rsidR="009B45BE" w:rsidRPr="00AD4C9C">
        <w:rPr>
          <w:rFonts w:ascii="Times New Roman" w:hAnsi="Times New Roman" w:cs="Times New Roman"/>
          <w:sz w:val="24"/>
          <w:szCs w:val="24"/>
        </w:rPr>
        <w:t xml:space="preserve">, пятница с 09.00 до 17.00, перерыв с 13.00 до 14.00). </w:t>
      </w:r>
    </w:p>
    <w:p w:rsidR="00AD4C9C" w:rsidRPr="00AD4C9C" w:rsidRDefault="00AD4C9C" w:rsidP="00F24928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3. </w:t>
      </w:r>
      <w:r w:rsidRPr="00AD4C9C">
        <w:rPr>
          <w:rFonts w:ascii="Times New Roman" w:eastAsia="Calibri" w:hAnsi="Times New Roman"/>
          <w:spacing w:val="-2"/>
          <w:sz w:val="24"/>
          <w:szCs w:val="24"/>
        </w:rPr>
        <w:t xml:space="preserve">Главе Муниципального образования, </w:t>
      </w:r>
      <w:proofErr w:type="gramStart"/>
      <w:r w:rsidRPr="00AD4C9C"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 w:rsidRPr="00AD4C9C"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AD4C9C" w:rsidRPr="00AD4C9C" w:rsidRDefault="00AD4C9C" w:rsidP="00F24928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4.</w:t>
      </w:r>
      <w:r w:rsidRPr="00AD4C9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 </w:t>
      </w:r>
      <w:proofErr w:type="gramStart"/>
      <w:r w:rsidRPr="00AD4C9C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D4C9C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AD4C9C" w:rsidRPr="00AD4C9C" w:rsidRDefault="00AD4C9C" w:rsidP="00F2492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 xml:space="preserve">      5.   </w:t>
      </w:r>
      <w:r w:rsidRPr="00AD4C9C">
        <w:rPr>
          <w:rFonts w:ascii="Times New Roman" w:eastAsia="Calibri" w:hAnsi="Times New Roman"/>
          <w:spacing w:val="-2"/>
          <w:sz w:val="24"/>
          <w:szCs w:val="24"/>
        </w:rPr>
        <w:t xml:space="preserve"> Настоящее решение вступает в силу со дня принятия.</w:t>
      </w:r>
    </w:p>
    <w:p w:rsidR="00AD4C9C" w:rsidRPr="00AD4C9C" w:rsidRDefault="00AD4C9C" w:rsidP="00F2492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AD4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(обнародованию).</w:t>
      </w:r>
    </w:p>
    <w:p w:rsidR="00AD4C9C" w:rsidRPr="00CE049B" w:rsidRDefault="00AD4C9C" w:rsidP="00F24928">
      <w:pPr>
        <w:pStyle w:val="a3"/>
        <w:wordWrap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5BE" w:rsidRPr="00CE049B" w:rsidRDefault="009B45BE" w:rsidP="00F249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B45BE" w:rsidRPr="00CE049B" w:rsidRDefault="009B45BE" w:rsidP="00F249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B45BE" w:rsidRPr="00CE049B" w:rsidRDefault="009B45BE" w:rsidP="00F24928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</w:t>
      </w:r>
      <w:r w:rsidR="00AD4C9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                         </w:t>
      </w:r>
      <w:r w:rsidR="00F249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</w:t>
      </w:r>
      <w:r w:rsidR="00AD4C9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277F4B" w:rsidRDefault="00277F4B" w:rsidP="00956C6F">
      <w:pPr>
        <w:pStyle w:val="a3"/>
        <w:wordWrap w:val="0"/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к 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F6B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25 июня </w:t>
      </w:r>
      <w:r w:rsidR="00B66A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 w:rsidR="00AD4C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 </w:t>
      </w:r>
      <w:r w:rsidR="00B66AC5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FF6BA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</w:t>
      </w:r>
      <w:r w:rsidR="000D12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FF6B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55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D38" w:rsidRPr="00CE049B" w:rsidRDefault="00262D38" w:rsidP="00E715C8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  и дополнения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нутригородского муниципального образования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поселок Стрельна </w:t>
      </w:r>
    </w:p>
    <w:p w:rsidR="00310168" w:rsidRPr="00BD0E43" w:rsidRDefault="00262D38" w:rsidP="0080102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="00452516">
        <w:rPr>
          <w:rFonts w:ascii="Times New Roman" w:hAnsi="Times New Roman" w:cs="Times New Roman"/>
          <w:bCs/>
          <w:sz w:val="24"/>
          <w:szCs w:val="24"/>
        </w:rPr>
        <w:t>в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нутригородского   муниципального образования </w:t>
      </w:r>
      <w:r w:rsidR="00452516">
        <w:rPr>
          <w:rFonts w:ascii="Times New Roman" w:hAnsi="Times New Roman" w:cs="Times New Roman"/>
          <w:bCs/>
          <w:sz w:val="24"/>
          <w:szCs w:val="24"/>
        </w:rPr>
        <w:t xml:space="preserve">города федерального значения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0F2BC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F2BC0" w:rsidRPr="000F2B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0F2BC0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0F2BC0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0F2BC0">
        <w:rPr>
          <w:rFonts w:ascii="Times New Roman" w:hAnsi="Times New Roman" w:cs="Times New Roman"/>
          <w:sz w:val="24"/>
          <w:szCs w:val="24"/>
        </w:rPr>
        <w:t xml:space="preserve">елок </w:t>
      </w:r>
      <w:r w:rsidR="000F2BC0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0F2BC0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2BC0" w:rsidRPr="008E386B">
        <w:rPr>
          <w:rFonts w:ascii="Times New Roman" w:hAnsi="Times New Roman" w:cs="Times New Roman"/>
          <w:sz w:val="24"/>
          <w:szCs w:val="24"/>
        </w:rPr>
        <w:t>от </w:t>
      </w:r>
      <w:hyperlink r:id="rId13" w:tgtFrame="_blank" w:history="1">
        <w:r w:rsidR="000F2BC0" w:rsidRPr="008E386B">
          <w:rPr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 w:rsidR="000F2BC0" w:rsidRPr="008E386B">
          <w:rPr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 w:rsidR="000F2BC0" w:rsidRPr="008E386B">
          <w:rPr>
            <w:rFonts w:ascii="Times New Roman" w:hAnsi="Times New Roman" w:cs="Times New Roman"/>
            <w:sz w:val="24"/>
            <w:szCs w:val="24"/>
          </w:rPr>
          <w:t>51</w:t>
        </w:r>
      </w:hyperlink>
      <w:r w:rsidR="00B0076B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 w:rsidRPr="00302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4" w:tgtFrame="_blank" w:history="1">
        <w:r w:rsidR="00B0076B" w:rsidRPr="00B0076B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 w:rsidR="00E715C8">
        <w:t xml:space="preserve">, </w:t>
      </w:r>
      <w:r w:rsidR="00E715C8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</w:t>
      </w:r>
      <w:r w:rsidR="00E715C8"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 w:rsidR="00E715C8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 w:rsidR="00E715C8">
        <w:rPr>
          <w:rFonts w:ascii="Times New Roman" w:hAnsi="Times New Roman" w:cs="Times New Roman"/>
          <w:sz w:val="24"/>
          <w:szCs w:val="24"/>
        </w:rPr>
        <w:t xml:space="preserve">елок </w:t>
      </w:r>
      <w:r w:rsidR="00E715C8"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E715C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tgtFrame="_blank" w:history="1">
        <w:r w:rsidR="00E715C8" w:rsidRPr="00BD0E43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="00AC3371" w:rsidRPr="00BD0E43">
        <w:t xml:space="preserve">, </w:t>
      </w:r>
      <w:r w:rsidR="00AC3371"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6" w:tgtFrame="_blank" w:history="1">
        <w:r w:rsidR="00AC3371" w:rsidRPr="00BD0E43">
          <w:rPr>
            <w:rFonts w:ascii="Times New Roman" w:hAnsi="Times New Roman" w:cs="Times New Roman"/>
            <w:sz w:val="24"/>
            <w:szCs w:val="24"/>
          </w:rPr>
          <w:t>от 17.08.2022 № 32</w:t>
        </w:r>
      </w:hyperlink>
      <w:r w:rsidR="00AA6D34" w:rsidRPr="00BD0E43">
        <w:t>,</w:t>
      </w:r>
      <w:r w:rsidR="00E37BD5" w:rsidRPr="00E37BD5">
        <w:rPr>
          <w:rFonts w:ascii="Times New Roman" w:hAnsi="Times New Roman" w:cs="Times New Roman"/>
          <w:sz w:val="24"/>
          <w:szCs w:val="24"/>
        </w:rPr>
        <w:t xml:space="preserve"> </w:t>
      </w:r>
      <w:r w:rsidR="00E37BD5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AA6D34" w:rsidRPr="00BD0E43">
        <w:t xml:space="preserve"> </w:t>
      </w:r>
      <w:hyperlink r:id="rId17" w:tgtFrame="_blank" w:history="1"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от 27.02.2023 № </w:t>
        </w:r>
        <w:r w:rsidR="00E37B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E37BD5" w:rsidRPr="00546BBC">
          <w:rPr>
            <w:rStyle w:val="hyperlink"/>
            <w:rFonts w:ascii="Times New Roman" w:hAnsi="Times New Roman" w:cs="Times New Roman"/>
            <w:sz w:val="24"/>
            <w:szCs w:val="24"/>
          </w:rPr>
          <w:t>08</w:t>
        </w:r>
      </w:hyperlink>
      <w:r w:rsidR="00E37BD5">
        <w:t xml:space="preserve">, </w:t>
      </w:r>
      <w:r w:rsidR="00AA6D34" w:rsidRPr="00BD0E43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 Стрельна</w:t>
      </w:r>
      <w:r w:rsidR="00F410CC" w:rsidRPr="00BD0E43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tgtFrame="_blank" w:history="1">
        <w:r w:rsidR="005A0CD0" w:rsidRPr="00990F05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="00502D7B">
        <w:t xml:space="preserve">, </w:t>
      </w:r>
      <w:r w:rsidR="00502D7B" w:rsidRPr="00BD0E43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Муниципального образования поселок  Стрельна </w:t>
      </w:r>
      <w:hyperlink r:id="rId19" w:tgtFrame="_blank" w:history="1">
        <w:r w:rsidR="00502D7B" w:rsidRPr="00AD4C9C">
          <w:rPr>
            <w:rStyle w:val="hyperlink"/>
            <w:rFonts w:ascii="Times New Roman" w:hAnsi="Times New Roman" w:cs="Times New Roman"/>
            <w:sz w:val="24"/>
            <w:szCs w:val="24"/>
          </w:rPr>
          <w:t>от 16.05.2024</w:t>
        </w:r>
        <w:proofErr w:type="gramEnd"/>
        <w:r w:rsidR="00502D7B" w:rsidRPr="00AD4C9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 № 4</w:t>
        </w:r>
      </w:hyperlink>
      <w:r w:rsidR="00502D7B" w:rsidRPr="00AD4C9C">
        <w:rPr>
          <w:rFonts w:ascii="Times New Roman" w:hAnsi="Times New Roman" w:cs="Times New Roman"/>
          <w:sz w:val="24"/>
          <w:szCs w:val="24"/>
        </w:rPr>
        <w:t>8</w:t>
      </w:r>
      <w:r w:rsidR="00F410CC" w:rsidRPr="00AD4C9C">
        <w:rPr>
          <w:rFonts w:ascii="Times New Roman" w:hAnsi="Times New Roman" w:cs="Times New Roman"/>
          <w:sz w:val="24"/>
          <w:szCs w:val="24"/>
        </w:rPr>
        <w:t xml:space="preserve"> </w:t>
      </w:r>
      <w:r w:rsidRPr="00AD4C9C">
        <w:rPr>
          <w:rFonts w:ascii="Times New Roman" w:hAnsi="Times New Roman" w:cs="Times New Roman"/>
          <w:sz w:val="24"/>
          <w:szCs w:val="24"/>
        </w:rPr>
        <w:t xml:space="preserve"> (</w:t>
      </w:r>
      <w:r w:rsidRPr="00BD0E43">
        <w:rPr>
          <w:rFonts w:ascii="Times New Roman" w:hAnsi="Times New Roman" w:cs="Times New Roman"/>
          <w:sz w:val="24"/>
          <w:szCs w:val="24"/>
        </w:rPr>
        <w:t>далее –</w:t>
      </w:r>
      <w:r w:rsidR="00D2226E" w:rsidRPr="00BD0E43">
        <w:rPr>
          <w:rFonts w:ascii="Times New Roman" w:hAnsi="Times New Roman" w:cs="Times New Roman"/>
          <w:sz w:val="24"/>
          <w:szCs w:val="24"/>
        </w:rPr>
        <w:t xml:space="preserve"> </w:t>
      </w:r>
      <w:r w:rsidRPr="00BD0E43">
        <w:rPr>
          <w:rFonts w:ascii="Times New Roman" w:hAnsi="Times New Roman" w:cs="Times New Roman"/>
          <w:sz w:val="24"/>
          <w:szCs w:val="24"/>
        </w:rPr>
        <w:t>Устав):</w:t>
      </w:r>
      <w:bookmarkStart w:id="0" w:name="_Hlk57216242"/>
    </w:p>
    <w:bookmarkEnd w:id="0"/>
    <w:p w:rsidR="00C645E9" w:rsidRPr="00C645E9" w:rsidRDefault="00C01708" w:rsidP="00C645E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28 статьи 40 дополнить 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10-1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«10-1 (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 w:rsid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 агента</w:t>
      </w:r>
      <w:proofErr w:type="gramStart"/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48B1" w:rsidRDefault="00C01708" w:rsidP="00C645E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асть 2 стать</w:t>
      </w:r>
      <w:r w:rsidR="00270ED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дополнить пунктом 6</w:t>
      </w:r>
      <w:r w:rsidR="0062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 </w:t>
      </w:r>
    </w:p>
    <w:p w:rsidR="00AA6D34" w:rsidRPr="00C645E9" w:rsidRDefault="00E430A0" w:rsidP="00C645E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«6</w:t>
      </w:r>
      <w:r w:rsid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им статуса</w:t>
      </w:r>
      <w:r w:rsid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45E9" w:rsidRPr="00C64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иностранного </w:t>
      </w:r>
      <w:r w:rsidR="00C645E9"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агента</w:t>
      </w:r>
      <w:proofErr w:type="gramStart"/>
      <w:r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645E9"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="00687DE8" w:rsidRPr="00F03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AA6D34" w:rsidRPr="00C645E9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8C30E9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9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B461EF2"/>
    <w:multiLevelType w:val="hybridMultilevel"/>
    <w:tmpl w:val="0720B9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BF26D2"/>
    <w:multiLevelType w:val="hybridMultilevel"/>
    <w:tmpl w:val="FA0075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577B8A"/>
    <w:multiLevelType w:val="hybridMultilevel"/>
    <w:tmpl w:val="66B6D168"/>
    <w:lvl w:ilvl="0" w:tplc="DA8814C0">
      <w:start w:val="6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12"/>
  </w:num>
  <w:num w:numId="12">
    <w:abstractNumId w:val="8"/>
  </w:num>
  <w:num w:numId="13">
    <w:abstractNumId w:val="14"/>
  </w:num>
  <w:num w:numId="14">
    <w:abstractNumId w:val="4"/>
  </w:num>
  <w:num w:numId="15">
    <w:abstractNumId w:val="5"/>
  </w:num>
  <w:num w:numId="16">
    <w:abstractNumId w:val="17"/>
  </w:num>
  <w:num w:numId="17">
    <w:abstractNumId w:val="2"/>
  </w:num>
  <w:num w:numId="18">
    <w:abstractNumId w:val="3"/>
  </w:num>
  <w:num w:numId="19">
    <w:abstractNumId w:val="16"/>
  </w:num>
  <w:num w:numId="20">
    <w:abstractNumId w:val="1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80021"/>
    <w:rsid w:val="00090344"/>
    <w:rsid w:val="00091CD5"/>
    <w:rsid w:val="0009644B"/>
    <w:rsid w:val="000D0D35"/>
    <w:rsid w:val="000D1273"/>
    <w:rsid w:val="000E382A"/>
    <w:rsid w:val="000E3F5B"/>
    <w:rsid w:val="000E7530"/>
    <w:rsid w:val="000F2BC0"/>
    <w:rsid w:val="000F625A"/>
    <w:rsid w:val="00100A5F"/>
    <w:rsid w:val="001047DB"/>
    <w:rsid w:val="00105B97"/>
    <w:rsid w:val="0013508F"/>
    <w:rsid w:val="001443CF"/>
    <w:rsid w:val="0015120B"/>
    <w:rsid w:val="00156BE6"/>
    <w:rsid w:val="0016095C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07A56"/>
    <w:rsid w:val="00230309"/>
    <w:rsid w:val="002503FD"/>
    <w:rsid w:val="00250A96"/>
    <w:rsid w:val="00253F4D"/>
    <w:rsid w:val="00262284"/>
    <w:rsid w:val="00262D38"/>
    <w:rsid w:val="00265281"/>
    <w:rsid w:val="00270EDD"/>
    <w:rsid w:val="00275276"/>
    <w:rsid w:val="00275532"/>
    <w:rsid w:val="00277F4B"/>
    <w:rsid w:val="0028098E"/>
    <w:rsid w:val="00286D7F"/>
    <w:rsid w:val="00294953"/>
    <w:rsid w:val="002A30C5"/>
    <w:rsid w:val="002A3440"/>
    <w:rsid w:val="002A3C0D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668A"/>
    <w:rsid w:val="003C4658"/>
    <w:rsid w:val="003D3CD6"/>
    <w:rsid w:val="003D5B73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3F32"/>
    <w:rsid w:val="004954BD"/>
    <w:rsid w:val="004A0809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2D7B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69BB"/>
    <w:rsid w:val="00607400"/>
    <w:rsid w:val="00612F79"/>
    <w:rsid w:val="00620C96"/>
    <w:rsid w:val="006248B1"/>
    <w:rsid w:val="006249CE"/>
    <w:rsid w:val="006278A8"/>
    <w:rsid w:val="00631109"/>
    <w:rsid w:val="00637A99"/>
    <w:rsid w:val="006416CF"/>
    <w:rsid w:val="00687DE8"/>
    <w:rsid w:val="00691008"/>
    <w:rsid w:val="0069440A"/>
    <w:rsid w:val="006A2BB8"/>
    <w:rsid w:val="006A37D7"/>
    <w:rsid w:val="006B7C66"/>
    <w:rsid w:val="006C497A"/>
    <w:rsid w:val="006C6CE8"/>
    <w:rsid w:val="006D0ECF"/>
    <w:rsid w:val="006E38B3"/>
    <w:rsid w:val="006F1EA7"/>
    <w:rsid w:val="006F2B32"/>
    <w:rsid w:val="006F6707"/>
    <w:rsid w:val="0071446C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3B4E"/>
    <w:rsid w:val="00815DE6"/>
    <w:rsid w:val="00824DF0"/>
    <w:rsid w:val="00827011"/>
    <w:rsid w:val="008442ED"/>
    <w:rsid w:val="008607D4"/>
    <w:rsid w:val="00871BDC"/>
    <w:rsid w:val="00873319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2C00"/>
    <w:rsid w:val="00924E48"/>
    <w:rsid w:val="009271EE"/>
    <w:rsid w:val="00931279"/>
    <w:rsid w:val="00941906"/>
    <w:rsid w:val="00942D03"/>
    <w:rsid w:val="00944BA5"/>
    <w:rsid w:val="00952873"/>
    <w:rsid w:val="00954468"/>
    <w:rsid w:val="00956C6F"/>
    <w:rsid w:val="00971B2C"/>
    <w:rsid w:val="00977AED"/>
    <w:rsid w:val="00981F91"/>
    <w:rsid w:val="00986150"/>
    <w:rsid w:val="00994D6D"/>
    <w:rsid w:val="0099569E"/>
    <w:rsid w:val="009B45BE"/>
    <w:rsid w:val="009B4C7D"/>
    <w:rsid w:val="009B6019"/>
    <w:rsid w:val="009B77D5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6D34"/>
    <w:rsid w:val="00AA7585"/>
    <w:rsid w:val="00AA79C1"/>
    <w:rsid w:val="00AB1D66"/>
    <w:rsid w:val="00AC3371"/>
    <w:rsid w:val="00AD4C9C"/>
    <w:rsid w:val="00AD541E"/>
    <w:rsid w:val="00AD7F22"/>
    <w:rsid w:val="00AE6F56"/>
    <w:rsid w:val="00AF0475"/>
    <w:rsid w:val="00AF3F34"/>
    <w:rsid w:val="00AF4A23"/>
    <w:rsid w:val="00B0076B"/>
    <w:rsid w:val="00B10448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66AC5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E0DC1"/>
    <w:rsid w:val="00BE300C"/>
    <w:rsid w:val="00BE65F9"/>
    <w:rsid w:val="00BF43E2"/>
    <w:rsid w:val="00C01708"/>
    <w:rsid w:val="00C13288"/>
    <w:rsid w:val="00C26609"/>
    <w:rsid w:val="00C45903"/>
    <w:rsid w:val="00C51310"/>
    <w:rsid w:val="00C53585"/>
    <w:rsid w:val="00C575E2"/>
    <w:rsid w:val="00C60494"/>
    <w:rsid w:val="00C63BBA"/>
    <w:rsid w:val="00C645E9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0E03"/>
    <w:rsid w:val="00D2226E"/>
    <w:rsid w:val="00D50C53"/>
    <w:rsid w:val="00D51047"/>
    <w:rsid w:val="00D51C9C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430A0"/>
    <w:rsid w:val="00E51CA6"/>
    <w:rsid w:val="00E65434"/>
    <w:rsid w:val="00E66B1E"/>
    <w:rsid w:val="00E713F6"/>
    <w:rsid w:val="00E715C8"/>
    <w:rsid w:val="00E76843"/>
    <w:rsid w:val="00E77F4D"/>
    <w:rsid w:val="00E84E82"/>
    <w:rsid w:val="00E9101A"/>
    <w:rsid w:val="00EA5036"/>
    <w:rsid w:val="00EA77EE"/>
    <w:rsid w:val="00EB78A1"/>
    <w:rsid w:val="00EC661A"/>
    <w:rsid w:val="00EE6076"/>
    <w:rsid w:val="00EE71DD"/>
    <w:rsid w:val="00F03265"/>
    <w:rsid w:val="00F06449"/>
    <w:rsid w:val="00F06D66"/>
    <w:rsid w:val="00F0759B"/>
    <w:rsid w:val="00F2349B"/>
    <w:rsid w:val="00F23AC3"/>
    <w:rsid w:val="00F23DDB"/>
    <w:rsid w:val="00F24928"/>
    <w:rsid w:val="00F24D40"/>
    <w:rsid w:val="00F34336"/>
    <w:rsid w:val="00F34FFF"/>
    <w:rsid w:val="00F410CC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3C34"/>
    <w:rsid w:val="00FD52A4"/>
    <w:rsid w:val="00FD649A"/>
    <w:rsid w:val="00FE0442"/>
    <w:rsid w:val="00FE1F23"/>
    <w:rsid w:val="00FE5F7F"/>
    <w:rsid w:val="00FF2281"/>
    <w:rsid w:val="00FF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7541B07-3F97-4937-9AC5-BFC8E6E292B4" TargetMode="External"/><Relationship Id="rId13" Type="http://schemas.openxmlformats.org/officeDocument/2006/relationships/hyperlink" Target="http://pravo.minjust.ru:8080/bigs/showDocument.html?id=6FD28452-3478-4742-8CFF-ABF71BD93C53" TargetMode="External"/><Relationship Id="rId18" Type="http://schemas.openxmlformats.org/officeDocument/2006/relationships/hyperlink" Target="https://pravo-search.minjust.ru/bigs/showDocument.html?id=85FF5EA3-F4CA-49B3-9104-D5D745F479D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-search.minjust.ru:8080/bigs/showDocument.html?id=EC891D37-B35A-4598-B9D8-298E3ABBFB0C" TargetMode="External"/><Relationship Id="rId12" Type="http://schemas.openxmlformats.org/officeDocument/2006/relationships/hyperlink" Target="mailto:msovet@mo-strelna.ru" TargetMode="External"/><Relationship Id="rId17" Type="http://schemas.openxmlformats.org/officeDocument/2006/relationships/hyperlink" Target="https://pravo-search.minjust.ru/bigs/showDocument.html?id=D1A3B8C8-FEF9-40DB-9D51-C248438A58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E770D5B-C58F-4D07-B5FF-C6AFD5A7A77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D28452-3478-4742-8CFF-ABF71BD93C53" TargetMode="External"/><Relationship Id="rId11" Type="http://schemas.openxmlformats.org/officeDocument/2006/relationships/hyperlink" Target="https://pravo-search.minjust.ru/bigs/showDocument.html?id=85FF5EA3-F4CA-49B3-9104-D5D745F479D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-search.minjust.ru:8080/bigs/showDocument.html?id=D7541B07-3F97-4937-9AC5-BFC8E6E292B4" TargetMode="External"/><Relationship Id="rId10" Type="http://schemas.openxmlformats.org/officeDocument/2006/relationships/hyperlink" Target="https://pravo-search.minjust.ru/bigs/showDocument.html?id=D1A3B8C8-FEF9-40DB-9D51-C248438A58CA" TargetMode="External"/><Relationship Id="rId19" Type="http://schemas.openxmlformats.org/officeDocument/2006/relationships/hyperlink" Target="https://pravo-search.minjust.ru/bigs/showDocument.html?id=85FF5EA3-F4CA-49B3-9104-D5D745F479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E770D5B-C58F-4D07-B5FF-C6AFD5A7A77D" TargetMode="External"/><Relationship Id="rId14" Type="http://schemas.openxmlformats.org/officeDocument/2006/relationships/hyperlink" Target="http://pravo-search.minjust.ru:8080/bigs/showDocument.html?id=EC891D37-B35A-4598-B9D8-298E3ABBFB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22</cp:revision>
  <cp:lastPrinted>2024-06-25T14:45:00Z</cp:lastPrinted>
  <dcterms:created xsi:type="dcterms:W3CDTF">2023-09-14T09:34:00Z</dcterms:created>
  <dcterms:modified xsi:type="dcterms:W3CDTF">2024-06-25T14:46:00Z</dcterms:modified>
</cp:coreProperties>
</file>